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AD2FFE" w:rsidR="002534F3" w:rsidRPr="0068293E" w:rsidRDefault="00425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614DD0" w:rsidR="002534F3" w:rsidRPr="0068293E" w:rsidRDefault="00425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B40C9" w:rsidR="002A7340" w:rsidRPr="00FF2AF3" w:rsidRDefault="00425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BCFC0" w:rsidR="002A7340" w:rsidRPr="00FF2AF3" w:rsidRDefault="00425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9673E2" w:rsidR="002A7340" w:rsidRPr="00FF2AF3" w:rsidRDefault="00425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CF982" w:rsidR="002A7340" w:rsidRPr="00FF2AF3" w:rsidRDefault="00425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1933F" w:rsidR="002A7340" w:rsidRPr="00FF2AF3" w:rsidRDefault="00425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67785" w:rsidR="002A7340" w:rsidRPr="00FF2AF3" w:rsidRDefault="00425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00E84" w:rsidR="002A7340" w:rsidRPr="00FF2AF3" w:rsidRDefault="00425F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3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E6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B9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45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5A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43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B182A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E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D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A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6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2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5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AD38B" w:rsidR="001835FB" w:rsidRPr="00DA1511" w:rsidRDefault="00425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EDEA4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C5FEF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6D59C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A6E03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8041A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19EF0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82313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F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9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D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B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2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B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6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BCD82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AAE86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573B8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54E6C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F3772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6D5FC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39996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7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6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5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E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F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10ECE" w:rsidR="001835FB" w:rsidRPr="00DA1511" w:rsidRDefault="00425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0492B" w:rsidR="001835FB" w:rsidRPr="00DA1511" w:rsidRDefault="00425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6CC08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DFB4D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A0413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46DD6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A78AE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EC9A1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7C411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E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E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B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6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4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9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9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84C39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2A8B8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A1A38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7DCFD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026A7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78204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33AA8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1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F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C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5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7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3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E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C2C75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03653" w:rsidR="009A6C64" w:rsidRPr="00730585" w:rsidRDefault="0042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40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F7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DB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10F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D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32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00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7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38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7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E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F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5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F7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