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3FC788" w:rsidR="002534F3" w:rsidRPr="0068293E" w:rsidRDefault="007B4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391EB3" w:rsidR="002534F3" w:rsidRPr="0068293E" w:rsidRDefault="007B4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71A00" w:rsidR="002A7340" w:rsidRPr="00FF2AF3" w:rsidRDefault="007B4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93407" w:rsidR="002A7340" w:rsidRPr="00FF2AF3" w:rsidRDefault="007B4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56D28" w:rsidR="002A7340" w:rsidRPr="00FF2AF3" w:rsidRDefault="007B4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E5230" w:rsidR="002A7340" w:rsidRPr="00FF2AF3" w:rsidRDefault="007B4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AFABC" w:rsidR="002A7340" w:rsidRPr="00FF2AF3" w:rsidRDefault="007B4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E874B" w:rsidR="002A7340" w:rsidRPr="00FF2AF3" w:rsidRDefault="007B4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BEBF8" w:rsidR="002A7340" w:rsidRPr="00FF2AF3" w:rsidRDefault="007B4A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B8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6D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1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2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64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A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7AA2A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5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1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9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D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8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FA312" w:rsidR="001835FB" w:rsidRPr="00DA1511" w:rsidRDefault="007B4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C0973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5BABC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14A5D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A67C1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33EBA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6E5B0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A0CE3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3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9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E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B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A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6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D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866DE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80666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44EEC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31CE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89120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829BF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75E1C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F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A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4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0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F2996" w:rsidR="001835FB" w:rsidRPr="00DA1511" w:rsidRDefault="007B4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6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2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85D35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18779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39D61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4FF3E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58A5B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1B758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7B0BE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C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6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9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0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9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3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4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37C74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835CF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AAF3B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7DF26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46EEE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CFEE0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FB3A8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4A7B1" w:rsidR="001835FB" w:rsidRPr="00DA1511" w:rsidRDefault="007B4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5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1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8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0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A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C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B34EE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001E1" w:rsidR="009A6C64" w:rsidRPr="00730585" w:rsidRDefault="007B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DD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7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5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0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9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FA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4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5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2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4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7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9A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A04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