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099CEB" w:rsidR="002534F3" w:rsidRPr="0068293E" w:rsidRDefault="00455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7FED78" w:rsidR="002534F3" w:rsidRPr="0068293E" w:rsidRDefault="00455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A7526" w:rsidR="002A7340" w:rsidRPr="00FF2AF3" w:rsidRDefault="0045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024D3" w:rsidR="002A7340" w:rsidRPr="00FF2AF3" w:rsidRDefault="0045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EA95F" w:rsidR="002A7340" w:rsidRPr="00FF2AF3" w:rsidRDefault="0045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70377" w:rsidR="002A7340" w:rsidRPr="00FF2AF3" w:rsidRDefault="0045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E2674" w:rsidR="002A7340" w:rsidRPr="00FF2AF3" w:rsidRDefault="0045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2981D" w:rsidR="002A7340" w:rsidRPr="00FF2AF3" w:rsidRDefault="0045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55F5B" w:rsidR="002A7340" w:rsidRPr="00FF2AF3" w:rsidRDefault="0045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5E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37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63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D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F0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CB985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415C9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E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1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8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C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F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5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4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9100B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D3CDB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05C57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D1E4C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1BEBC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36B70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BA648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2FE3A" w:rsidR="001835FB" w:rsidRPr="00DA1511" w:rsidRDefault="00455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4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3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0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E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D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6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9B527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4AAC9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2289D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5B524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24288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09D4D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8D8B2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7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8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C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2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F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F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D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24F51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AA435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E1E65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FDAF9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F6678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3F0EB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F3360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9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A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0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0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A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E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2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0CF20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60729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B21B8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5A1E9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D5027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48FFA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5602B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6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D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9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1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8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4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7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BE6AA" w:rsidR="009A6C64" w:rsidRPr="00730585" w:rsidRDefault="004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9F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D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7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2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0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E8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3993A" w:rsidR="001835FB" w:rsidRPr="00DA1511" w:rsidRDefault="00455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87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1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2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1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57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1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5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5C7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