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40E3" w:rsidR="0061148E" w:rsidRPr="0035681E" w:rsidRDefault="007A7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88A0" w:rsidR="0061148E" w:rsidRPr="0035681E" w:rsidRDefault="007A7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33CA0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A714B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BA6CC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87124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EEE8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10057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8FEA6" w:rsidR="00CD0676" w:rsidRPr="00944D28" w:rsidRDefault="007A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E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6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1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74894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BC547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31114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D499C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9664" w:rsidR="00B87ED3" w:rsidRPr="00944D28" w:rsidRDefault="007A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DDC5" w:rsidR="00B87ED3" w:rsidRPr="00944D28" w:rsidRDefault="007A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50E9" w:rsidR="00B87ED3" w:rsidRPr="00944D28" w:rsidRDefault="007A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775EE" w:rsidR="00B87ED3" w:rsidRPr="00944D28" w:rsidRDefault="007A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FA3D9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AB287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22602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B3FE8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5AE4F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B52BB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9CC0F" w:rsidR="00B87ED3" w:rsidRPr="00944D28" w:rsidRDefault="007A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C851" w:rsidR="00B87ED3" w:rsidRPr="00944D28" w:rsidRDefault="007A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81899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35CC1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D2CD2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EC56F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0A28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C5BDA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72CED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0DD0F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2AC56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43906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41A1F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047C7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49510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3CC73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C6225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AF271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38906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DB38A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0F612" w:rsidR="00B87ED3" w:rsidRPr="00944D28" w:rsidRDefault="007A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0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0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315E" w:rsidR="00B87ED3" w:rsidRPr="00944D28" w:rsidRDefault="007A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5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