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ACC3" w:rsidR="0061148E" w:rsidRPr="00944D28" w:rsidRDefault="008F2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DBB5" w:rsidR="0061148E" w:rsidRPr="004A7085" w:rsidRDefault="008F2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8FB3" w:rsidR="00B87ED3" w:rsidRPr="00944D28" w:rsidRDefault="008F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530A9" w:rsidR="00B87ED3" w:rsidRPr="00944D28" w:rsidRDefault="008F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A00E0" w:rsidR="00B87ED3" w:rsidRPr="00944D28" w:rsidRDefault="008F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2D097" w:rsidR="00B87ED3" w:rsidRPr="00944D28" w:rsidRDefault="008F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E98C8" w:rsidR="00B87ED3" w:rsidRPr="00944D28" w:rsidRDefault="008F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C831B" w:rsidR="00B87ED3" w:rsidRPr="00944D28" w:rsidRDefault="008F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57ED0" w:rsidR="00B87ED3" w:rsidRPr="00944D28" w:rsidRDefault="008F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9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E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1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B8B75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80E6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E4368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EEC2" w:rsidR="00B87ED3" w:rsidRPr="00944D28" w:rsidRDefault="008F2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9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7EC8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32C4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794C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7A9CB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8798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1CB85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B90D" w:rsidR="00B87ED3" w:rsidRPr="00944D28" w:rsidRDefault="008F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54FE" w:rsidR="00B87ED3" w:rsidRPr="00944D28" w:rsidRDefault="008F2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CEBB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FF11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E647E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3118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6713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94307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8189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F57AB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ABBA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CF99E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C060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95043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5CC6B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BD9D4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8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602E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33FB0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4C9F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61A3E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F7F1C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7B45" w:rsidR="00B87ED3" w:rsidRPr="00944D28" w:rsidRDefault="008F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B9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2022-10-28T22:16:00.0000000Z</dcterms:modified>
</coreProperties>
</file>