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C9A4" w:rsidR="0061148E" w:rsidRPr="00944D28" w:rsidRDefault="00FD0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924F" w:rsidR="0061148E" w:rsidRPr="004A7085" w:rsidRDefault="00FD0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6A80A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99A37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6797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35842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22A15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C4A66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2B3E" w:rsidR="00B87ED3" w:rsidRPr="00944D28" w:rsidRDefault="00FD0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3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D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60DB4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462C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E0979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F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E044" w:rsidR="00B87ED3" w:rsidRPr="00944D28" w:rsidRDefault="00FD0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3945" w:rsidR="00B87ED3" w:rsidRPr="00944D28" w:rsidRDefault="00FD0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1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61D07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AE8B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CEC5A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41CB3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1F69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AE924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465F" w:rsidR="00B87ED3" w:rsidRPr="00944D28" w:rsidRDefault="00FD0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2F67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54F0A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63D3E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F00B8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005E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205ED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0E663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8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53FEF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C377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D7866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0A26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777D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9298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22F6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C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C10F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DFDA5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4E24B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7860C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8B769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26FC" w:rsidR="00B87ED3" w:rsidRPr="00944D28" w:rsidRDefault="00FD0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E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986A" w:rsidR="00B87ED3" w:rsidRPr="00944D28" w:rsidRDefault="00FD0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