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85459" w:rsidR="0061148E" w:rsidRPr="00944D28" w:rsidRDefault="00336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4ECF8" w:rsidR="0061148E" w:rsidRPr="004A7085" w:rsidRDefault="00336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96B08" w:rsidR="00B87ED3" w:rsidRPr="00944D28" w:rsidRDefault="0033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4EE10" w:rsidR="00B87ED3" w:rsidRPr="00944D28" w:rsidRDefault="0033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A5F4B" w:rsidR="00B87ED3" w:rsidRPr="00944D28" w:rsidRDefault="0033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AD689" w:rsidR="00B87ED3" w:rsidRPr="00944D28" w:rsidRDefault="0033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5BEEB" w:rsidR="00B87ED3" w:rsidRPr="00944D28" w:rsidRDefault="0033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D8AA4" w:rsidR="00B87ED3" w:rsidRPr="00944D28" w:rsidRDefault="0033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97159" w:rsidR="00B87ED3" w:rsidRPr="00944D28" w:rsidRDefault="00336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3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2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8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E2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6485B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5592E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20143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30EA" w:rsidR="00B87ED3" w:rsidRPr="00944D28" w:rsidRDefault="00336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4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DE585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32BA4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4AFEC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E9A4C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8695E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B4161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877D5" w:rsidR="00B87ED3" w:rsidRPr="00944D28" w:rsidRDefault="0033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F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FA00A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C6B9E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92FB0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32EC0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09F94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A958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652E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B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F5D52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FF7E4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EE637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3BD1B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7FBE0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80FDA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68965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4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02C2F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2E332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0C3AB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9D758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FE49C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FD3D4" w:rsidR="00B87ED3" w:rsidRPr="00944D28" w:rsidRDefault="0033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67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7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1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