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87B5" w:rsidR="0061148E" w:rsidRPr="00944D28" w:rsidRDefault="00BB3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8E1A" w:rsidR="0061148E" w:rsidRPr="004A7085" w:rsidRDefault="00BB3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BAC72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A117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410A0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0E86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C644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B8410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E2E8" w:rsidR="00B87ED3" w:rsidRPr="00944D28" w:rsidRDefault="00BB3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5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FF5F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6BD3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6122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A595" w:rsidR="00B87ED3" w:rsidRPr="00944D28" w:rsidRDefault="00BB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4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245C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436E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DD54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263C5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23CC3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1F6A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1F64" w:rsidR="00B87ED3" w:rsidRPr="00944D28" w:rsidRDefault="00BB3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9CC4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A340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B458A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1A75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3251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975ED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659D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E4846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0E55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2BCB3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2CEE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F1D0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93BAC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28BB2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E915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4AB7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9C68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6471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0DA7E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0E3C" w:rsidR="00B87ED3" w:rsidRPr="00944D28" w:rsidRDefault="00BB3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1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20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