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D2C1" w:rsidR="0061148E" w:rsidRPr="00177744" w:rsidRDefault="00BB0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6AD8" w:rsidR="0061148E" w:rsidRPr="00177744" w:rsidRDefault="00BB0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56EA8" w:rsidR="00983D57" w:rsidRPr="00177744" w:rsidRDefault="00BB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0835D" w:rsidR="00983D57" w:rsidRPr="00177744" w:rsidRDefault="00BB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F50B7" w:rsidR="00983D57" w:rsidRPr="00177744" w:rsidRDefault="00BB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85333" w:rsidR="00983D57" w:rsidRPr="00177744" w:rsidRDefault="00BB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D82B8" w:rsidR="00983D57" w:rsidRPr="00177744" w:rsidRDefault="00BB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8247C" w:rsidR="00983D57" w:rsidRPr="00177744" w:rsidRDefault="00BB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207C0" w:rsidR="00983D57" w:rsidRPr="00177744" w:rsidRDefault="00BB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AB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87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C7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74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11715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EBC65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D5897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5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6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6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F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F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E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C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B93CB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D9DA9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98A70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EC49A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CFCFE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4945D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32B23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E649F" w:rsidR="00B87ED3" w:rsidRPr="00177744" w:rsidRDefault="00BB0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204DD" w:rsidR="00B87ED3" w:rsidRPr="00177744" w:rsidRDefault="00BB0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0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9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2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C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A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D35DD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25885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1C6F7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BA457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8C541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5FC42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55F55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8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A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A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C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3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B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7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EB4F4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2EEFD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87E5E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30D4D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0C20A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D7C22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03A8E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0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7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4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2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0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0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3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029E0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37B8D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37AC5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ACF36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1CF07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4AE59" w:rsidR="00B87ED3" w:rsidRPr="00177744" w:rsidRDefault="00BB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95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3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7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9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B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0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1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7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FA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2022-10-21T01:14:00.0000000Z</dcterms:modified>
</coreProperties>
</file>