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C223" w:rsidR="0061148E" w:rsidRPr="00177744" w:rsidRDefault="00C62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4715" w:rsidR="0061148E" w:rsidRPr="00177744" w:rsidRDefault="00C62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AAC0D" w:rsidR="00983D57" w:rsidRPr="00177744" w:rsidRDefault="00C62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6BA95" w:rsidR="00983D57" w:rsidRPr="00177744" w:rsidRDefault="00C62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924D3" w:rsidR="00983D57" w:rsidRPr="00177744" w:rsidRDefault="00C62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4D61A" w:rsidR="00983D57" w:rsidRPr="00177744" w:rsidRDefault="00C62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BEDFC" w:rsidR="00983D57" w:rsidRPr="00177744" w:rsidRDefault="00C62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96F7B" w:rsidR="00983D57" w:rsidRPr="00177744" w:rsidRDefault="00C62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93FC2" w:rsidR="00983D57" w:rsidRPr="00177744" w:rsidRDefault="00C62F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8A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C7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B8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E1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2CE12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EACCA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C1464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9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3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4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4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8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F7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B116F" w:rsidR="00B87ED3" w:rsidRPr="00177744" w:rsidRDefault="00C62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5A827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F7EB1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1280A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127A9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457E9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C63E0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5C530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13B51" w:rsidR="00B87ED3" w:rsidRPr="00177744" w:rsidRDefault="00C62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A3A9A" w:rsidR="00B87ED3" w:rsidRPr="00177744" w:rsidRDefault="00C62F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9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B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D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0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A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B4720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ECA32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F447C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A0248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71AE1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1A81D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86543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4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F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3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6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F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B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1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0DDDB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337F0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A95AB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2368B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DD7D1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BC766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30AC1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B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5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C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3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D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D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0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DE6CA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48390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00556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31FF5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EEE77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A8286" w:rsidR="00B87ED3" w:rsidRPr="00177744" w:rsidRDefault="00C62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27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B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7F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9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D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F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E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8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FA3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2022-10-20T23:27:00.0000000Z</dcterms:modified>
</coreProperties>
</file>