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9602B" w:rsidR="0061148E" w:rsidRPr="00C834E2" w:rsidRDefault="00283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1AED3" w:rsidR="0061148E" w:rsidRPr="00C834E2" w:rsidRDefault="00283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C8C49" w:rsidR="00B87ED3" w:rsidRPr="00944D28" w:rsidRDefault="0028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6DEC0" w:rsidR="00B87ED3" w:rsidRPr="00944D28" w:rsidRDefault="0028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B6B9F" w:rsidR="00B87ED3" w:rsidRPr="00944D28" w:rsidRDefault="0028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470B1" w:rsidR="00B87ED3" w:rsidRPr="00944D28" w:rsidRDefault="0028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040CD" w:rsidR="00B87ED3" w:rsidRPr="00944D28" w:rsidRDefault="0028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015A2" w:rsidR="00B87ED3" w:rsidRPr="00944D28" w:rsidRDefault="0028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15C08" w:rsidR="00B87ED3" w:rsidRPr="00944D28" w:rsidRDefault="00283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C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A1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DD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C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EC350" w:rsidR="00B87ED3" w:rsidRPr="00944D28" w:rsidRDefault="0028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0FFC0" w:rsidR="00B87ED3" w:rsidRPr="00944D28" w:rsidRDefault="0028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82CF2" w:rsidR="00B87ED3" w:rsidRPr="00944D28" w:rsidRDefault="0028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A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B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E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7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ADF7C" w:rsidR="00B87ED3" w:rsidRPr="00944D28" w:rsidRDefault="00283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11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9096C" w:rsidR="00B87ED3" w:rsidRPr="00944D28" w:rsidRDefault="0028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1E71C" w:rsidR="00B87ED3" w:rsidRPr="00944D28" w:rsidRDefault="0028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2F6CC" w:rsidR="00B87ED3" w:rsidRPr="00944D28" w:rsidRDefault="0028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FF11" w:rsidR="00B87ED3" w:rsidRPr="00944D28" w:rsidRDefault="0028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D70FD" w:rsidR="00B87ED3" w:rsidRPr="00944D28" w:rsidRDefault="0028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69563" w:rsidR="00B87ED3" w:rsidRPr="00944D28" w:rsidRDefault="0028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F39F1" w:rsidR="00B87ED3" w:rsidRPr="00944D28" w:rsidRDefault="00283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2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E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4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E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C115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4D282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DB41C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EE72F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8453A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86C95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549C1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6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3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7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4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84A63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D682B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1A248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572A5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075AE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BDADE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A2DE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2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C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F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8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9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23142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12562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E57F5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0FD34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BA166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68822" w:rsidR="00B87ED3" w:rsidRPr="00944D28" w:rsidRDefault="00283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13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8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E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1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C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EE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