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7050" w:rsidR="0061148E" w:rsidRPr="00C61931" w:rsidRDefault="00007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2ACF" w:rsidR="0061148E" w:rsidRPr="00C61931" w:rsidRDefault="00007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8727C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9332F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A77FF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99203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EEFEF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F89E5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17E57" w:rsidR="00B87ED3" w:rsidRPr="00944D28" w:rsidRDefault="0000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8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DC3F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4045B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C9DAF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7D026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6FBF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C6BD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AE83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015B4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C265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8DB7" w:rsidR="00B87ED3" w:rsidRPr="00944D28" w:rsidRDefault="0000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6079" w:rsidR="00B87ED3" w:rsidRPr="00944D28" w:rsidRDefault="0000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04172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8BCE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861A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2A2A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EC15E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C3D9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B886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2936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6247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4ED33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082F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7C09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0012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F817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6350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7B3B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E10F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F615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F6AA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DD9BC" w:rsidR="00B87ED3" w:rsidRPr="00944D28" w:rsidRDefault="0000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7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2022-10-21T00:47:00.0000000Z</dcterms:modified>
</coreProperties>
</file>