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B79B0" w:rsidR="00380DB3" w:rsidRPr="0068293E" w:rsidRDefault="00425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847E3" w:rsidR="00380DB3" w:rsidRPr="0068293E" w:rsidRDefault="00425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EEC05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95F05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44271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9037D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37DC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13D55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DD1CE" w:rsidR="00240DC4" w:rsidRPr="00B03D55" w:rsidRDefault="00425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A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B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C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4C0F0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8509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FBCD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09AFF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B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5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5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A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49DDB" w:rsidR="001835FB" w:rsidRPr="00DA1511" w:rsidRDefault="00425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D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AA237" w:rsidR="001835FB" w:rsidRPr="00DA1511" w:rsidRDefault="00425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321C1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E711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1EA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50C5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050E7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6AD77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97F5A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C8223" w:rsidR="001835FB" w:rsidRPr="00DA1511" w:rsidRDefault="00425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9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8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C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9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7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12F4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7E20A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12EDE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F7FDA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7F34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4E935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95B51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F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7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8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C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3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1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4B164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05736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80992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1599D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C616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C4C0F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8095A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E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4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7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2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B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B2432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ED45C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8B6F2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8324B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D9BC5" w:rsidR="009A6C64" w:rsidRPr="00730585" w:rsidRDefault="00425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8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A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8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5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811B7" w:rsidR="001835FB" w:rsidRPr="00DA1511" w:rsidRDefault="00425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3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4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4F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