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9620" w:rsidR="0061148E" w:rsidRPr="0035681E" w:rsidRDefault="00C65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6F64" w:rsidR="0061148E" w:rsidRPr="0035681E" w:rsidRDefault="00C65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1A559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55715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577B6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3A97E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A00FB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33981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3C2A4" w:rsidR="00CD0676" w:rsidRPr="00944D28" w:rsidRDefault="00C65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9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DA291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B869D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2963B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00D59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2DD39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33C06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9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6D1ED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75A53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07B54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BFD50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E2E31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F055A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5C70E" w:rsidR="00B87ED3" w:rsidRPr="00944D28" w:rsidRDefault="00C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A4475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BB081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9689A3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1D8B9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93A8B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2739B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59475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AD6AD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4D3EF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C3D1D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327D9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5CAE8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55D2A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69B03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8B316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8EFC5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494D4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73A59" w:rsidR="00B87ED3" w:rsidRPr="00944D28" w:rsidRDefault="00C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D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6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F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1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