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832F" w:rsidR="0061148E" w:rsidRPr="00177744" w:rsidRDefault="005A2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6F3A" w:rsidR="0061148E" w:rsidRPr="00177744" w:rsidRDefault="005A2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C1A7A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5E91F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A5F7B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98E8A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AA6D2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F39B3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743DC" w:rsidR="00983D57" w:rsidRPr="00177744" w:rsidRDefault="005A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4B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BAC84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0AF09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F03B4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0215B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58529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4DE85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0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AAC80" w:rsidR="00B87ED3" w:rsidRPr="00177744" w:rsidRDefault="005A2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7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D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C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2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9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74461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32514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0199E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FA4CC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9A3DB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922D7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AD04A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7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2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3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1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F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A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5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10FDE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7ACEE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1C8CE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12913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C52F9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E7E75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B8A83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A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1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1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1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7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6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D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A4DE8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41870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C8D01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27356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50009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1712A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23F06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B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A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A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F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F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F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8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7DD57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3120F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69AC9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E107C" w:rsidR="00B87ED3" w:rsidRPr="00177744" w:rsidRDefault="005A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7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EB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BC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3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8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C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B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0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B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B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D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