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6698" w:rsidR="0061148E" w:rsidRPr="00177744" w:rsidRDefault="00795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C5E8" w:rsidR="0061148E" w:rsidRPr="00177744" w:rsidRDefault="00795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CB9DA" w:rsidR="00983D57" w:rsidRPr="00177744" w:rsidRDefault="00795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BBCD3" w:rsidR="00983D57" w:rsidRPr="00177744" w:rsidRDefault="00795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35DDF" w:rsidR="00983D57" w:rsidRPr="00177744" w:rsidRDefault="00795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56583" w:rsidR="00983D57" w:rsidRPr="00177744" w:rsidRDefault="00795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4E853" w:rsidR="00983D57" w:rsidRPr="00177744" w:rsidRDefault="00795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F2005" w:rsidR="00983D57" w:rsidRPr="00177744" w:rsidRDefault="00795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9EA89" w:rsidR="00983D57" w:rsidRPr="00177744" w:rsidRDefault="00795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D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BC2D6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B4B57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13ED8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FE0E4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1FA1A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37693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5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E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6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4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3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4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8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681E7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6AB87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F41B4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BCF15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2006D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9932D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C05CE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2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F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8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4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7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F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7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52EEC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63841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8B1C2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9278A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6626C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4E144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9444C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5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8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8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E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A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2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D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C5F9A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5E4D7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2EE6E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3A412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7743F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B4CA7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EF8A5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C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9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1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A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3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8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5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62E65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F9BF0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B43CD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C3FD6" w:rsidR="00B87ED3" w:rsidRPr="00177744" w:rsidRDefault="00795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5C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FB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49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E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E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4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9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B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3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D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B4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2022-10-21T05:25:00.0000000Z</dcterms:modified>
</coreProperties>
</file>