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E55B" w:rsidR="0061148E" w:rsidRPr="00C834E2" w:rsidRDefault="00086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3238" w:rsidR="0061148E" w:rsidRPr="00C834E2" w:rsidRDefault="00086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F160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C54BD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E88AD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9F609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92C3E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9A88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B251" w:rsidR="00B87ED3" w:rsidRPr="00944D28" w:rsidRDefault="00086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986B0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EA79D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37F9F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5A80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ED62C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BB8C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1C2B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B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6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025A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3CA7E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C6256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E540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BCE55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7404F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9117" w:rsidR="00B87ED3" w:rsidRPr="00944D28" w:rsidRDefault="00086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9B779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6F3A5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4F79C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6A33C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DD90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E9420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400C7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9542" w:rsidR="00B87ED3" w:rsidRPr="00944D28" w:rsidRDefault="00086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BA4F0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61A3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FCED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92C96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7EE4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E2E7F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5A0E3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12CF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2ADDD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6411A" w:rsidR="00B87ED3" w:rsidRPr="00944D28" w:rsidRDefault="00086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B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4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2022-10-21T03:17:00.0000000Z</dcterms:modified>
</coreProperties>
</file>