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36E6" w:rsidR="0061148E" w:rsidRPr="000C582F" w:rsidRDefault="00745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5EBD" w:rsidR="0061148E" w:rsidRPr="000C582F" w:rsidRDefault="00745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CE26F" w:rsidR="00B87ED3" w:rsidRPr="000C582F" w:rsidRDefault="007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ECCA6" w:rsidR="00B87ED3" w:rsidRPr="000C582F" w:rsidRDefault="007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B0EA4" w:rsidR="00B87ED3" w:rsidRPr="000C582F" w:rsidRDefault="007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B03B4" w:rsidR="00B87ED3" w:rsidRPr="000C582F" w:rsidRDefault="007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2EA62" w:rsidR="00B87ED3" w:rsidRPr="000C582F" w:rsidRDefault="007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92A0E" w:rsidR="00B87ED3" w:rsidRPr="000C582F" w:rsidRDefault="007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740F4" w:rsidR="00B87ED3" w:rsidRPr="000C582F" w:rsidRDefault="00745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44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E166D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B30E8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BECB3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DCCB7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5254A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22B4F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8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0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F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7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34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5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4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34AFF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F0748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65B5D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A6FEF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3F6F0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945EF6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05467" w:rsidR="00B87ED3" w:rsidRPr="000C582F" w:rsidRDefault="00745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B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2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4BA3E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B8309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9F814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91933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D1641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95CC9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F4789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96FA" w:rsidR="00B87ED3" w:rsidRPr="000C582F" w:rsidRDefault="00745F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8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B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1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7A130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7CDB0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61F64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A6BB5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DF875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2A441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7BB4A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F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2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7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0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0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45AC4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EAE39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14F1F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0D45C" w:rsidR="00B87ED3" w:rsidRPr="000C582F" w:rsidRDefault="00745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C00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F5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AD5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1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F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F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2022-10-20T22:15:00.0000000Z</dcterms:modified>
</coreProperties>
</file>