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9D5C" w:rsidR="00061896" w:rsidRPr="005F4693" w:rsidRDefault="001B7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A0656" w:rsidR="00061896" w:rsidRPr="00E407AC" w:rsidRDefault="001B7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6DAF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CC4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2CDC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BFD2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BC87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5B9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2CE" w:rsidR="00FC15B4" w:rsidRPr="00D11D17" w:rsidRDefault="001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CF8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E08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C32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0B46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4F1F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5B8F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4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E9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7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DF9B5" w:rsidR="00DE76F3" w:rsidRPr="0026478E" w:rsidRDefault="001B79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6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6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84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15D6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2920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36C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7263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F657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0B2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BAF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3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B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F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D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00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58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32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7CD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A7F8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0E0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B5F4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2B2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43D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853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E1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7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F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D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1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F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3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D96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C0C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90C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192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BA7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217F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001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C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9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B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C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7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8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AC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2EE3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98E9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393C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1E3" w:rsidR="009A6C64" w:rsidRPr="00C2583D" w:rsidRDefault="001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2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2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7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8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FB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F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4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9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