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1815C" w:rsidR="00061896" w:rsidRPr="005F4693" w:rsidRDefault="005B2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3BBBC" w:rsidR="00061896" w:rsidRPr="00E407AC" w:rsidRDefault="005B2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DDC0" w:rsidR="00FC15B4" w:rsidRPr="00D11D17" w:rsidRDefault="005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8089" w:rsidR="00FC15B4" w:rsidRPr="00D11D17" w:rsidRDefault="005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B74F" w:rsidR="00FC15B4" w:rsidRPr="00D11D17" w:rsidRDefault="005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B4FE" w:rsidR="00FC15B4" w:rsidRPr="00D11D17" w:rsidRDefault="005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A057" w:rsidR="00FC15B4" w:rsidRPr="00D11D17" w:rsidRDefault="005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19F6" w:rsidR="00FC15B4" w:rsidRPr="00D11D17" w:rsidRDefault="005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4EF3" w:rsidR="00FC15B4" w:rsidRPr="00D11D17" w:rsidRDefault="005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3490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B0E8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5B32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7D86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BD83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959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2953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9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8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6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2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F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B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A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97C8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191A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8592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185C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E80B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7E2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A969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B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8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8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A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3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F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3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5D3B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6149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8F2E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EBD9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C62F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A07F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6B2E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E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0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8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5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8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B9FA9" w:rsidR="00DE76F3" w:rsidRPr="0026478E" w:rsidRDefault="005B2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1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38F6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651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727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0DC5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3B1E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0B3E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AE48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2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1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D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1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6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6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1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9500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613B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C30A" w:rsidR="009A6C64" w:rsidRPr="00C2583D" w:rsidRDefault="005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1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D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42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C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F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5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F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2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