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5E63" w:rsidR="0061148E" w:rsidRPr="00177744" w:rsidRDefault="00406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EC44" w:rsidR="0061148E" w:rsidRPr="00177744" w:rsidRDefault="00406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24EB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A9F2A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65A7F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DB7B6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60092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2F734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B62C5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E0844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09900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0C227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6456E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E14D9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94C8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4F7EF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0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7BA3C" w:rsidR="00B87ED3" w:rsidRPr="00177744" w:rsidRDefault="00406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5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2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2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9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8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AF9B9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7CA80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75693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A2F8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19B3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2C01E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B4CD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A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0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1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E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C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0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728CE" w:rsidR="00B87ED3" w:rsidRPr="00177744" w:rsidRDefault="00406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140E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AC854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63AC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E8FA6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7C461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1B8F3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3799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3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4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A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9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5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1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C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1445F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70028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574C3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03D36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6113E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A1EFA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A9AF7" w:rsidR="00B87ED3" w:rsidRPr="00177744" w:rsidRDefault="00406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8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D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D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9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0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3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7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06DD1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2022-10-21T03:18:00.0000000Z</dcterms:modified>
</coreProperties>
</file>