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4141" w:rsidR="0061148E" w:rsidRPr="00513A9C" w:rsidRDefault="00832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13B6" w:rsidR="0061148E" w:rsidRPr="00513A9C" w:rsidRDefault="00832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91B84AC" w:rsidR="00521DD0" w:rsidRPr="00513A9C" w:rsidRDefault="008328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7743FE0" w:rsidR="00521DD0" w:rsidRPr="00513A9C" w:rsidRDefault="008328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CE1628C" w:rsidR="00521DD0" w:rsidRPr="00513A9C" w:rsidRDefault="008328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E9AFF5B" w:rsidR="00521DD0" w:rsidRPr="00513A9C" w:rsidRDefault="008328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3121F" w:rsidR="00521DD0" w:rsidRPr="00513A9C" w:rsidRDefault="008328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AF82F" w:rsidR="00521DD0" w:rsidRPr="00513A9C" w:rsidRDefault="008328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D26F576" w:rsidR="00521DD0" w:rsidRPr="00513A9C" w:rsidRDefault="0083284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65E864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56B4E2A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A4AD00A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7B6127B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8269C40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D0D3F9D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BE3BD94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5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9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BEE25A7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CBAC931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5996391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31EF20E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E158FBA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196E15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F49D7F3" w:rsidR="00B87ED3" w:rsidRPr="00944D28" w:rsidRDefault="0083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368E3B0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EEF2255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8580F4D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55252FC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7CB7389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B14A6E8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485CD3F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0264C02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B222139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91E343C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979C015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FFA3AE6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8AA7063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916B7A5" w:rsidR="00B87ED3" w:rsidRPr="00944D28" w:rsidRDefault="0083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284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2022-10-28T09:34:00.0000000Z</dcterms:modified>
</coreProperties>
</file>