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7B0E69" w:rsidR="00D415BF" w:rsidRPr="000C582F" w:rsidRDefault="00C02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D8DD4" w:rsidR="00B87ED3" w:rsidRPr="000C582F" w:rsidRDefault="00C0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F6F61" w:rsidR="00B87ED3" w:rsidRPr="000C582F" w:rsidRDefault="00C0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23D92" w:rsidR="00B87ED3" w:rsidRPr="000C582F" w:rsidRDefault="00C0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DEEB6" w:rsidR="00B87ED3" w:rsidRPr="000C582F" w:rsidRDefault="00C0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44E68" w:rsidR="00B87ED3" w:rsidRPr="000C582F" w:rsidRDefault="00C0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497CD" w:rsidR="00B87ED3" w:rsidRPr="000C582F" w:rsidRDefault="00C0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97B65" w:rsidR="00B87ED3" w:rsidRPr="000C582F" w:rsidRDefault="00C0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F9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8CEB1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C12EC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4810C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06587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AB16A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9D7FB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F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4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E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6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E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1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7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A4942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C995A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94A59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6CB2A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40131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92917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F9169" w:rsidR="00B87ED3" w:rsidRPr="000C582F" w:rsidRDefault="00C0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33F0E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E03E7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73CB5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E91D8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4F8E6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FCF1F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6BCFC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23C29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19929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13928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84491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F6D16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584F1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89E91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CEA55" w:rsidR="00B87ED3" w:rsidRPr="000C582F" w:rsidRDefault="00C0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F7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8D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78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3C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C5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A3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E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EAE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