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A3C4" w:rsidR="0061148E" w:rsidRPr="00944D28" w:rsidRDefault="00B77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614F" w:rsidR="0061148E" w:rsidRPr="004A7085" w:rsidRDefault="00B77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B2DD1" w:rsidR="00A67F55" w:rsidRPr="00944D28" w:rsidRDefault="00B7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C9827" w:rsidR="00A67F55" w:rsidRPr="00944D28" w:rsidRDefault="00B7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F7D92" w:rsidR="00A67F55" w:rsidRPr="00944D28" w:rsidRDefault="00B7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9F9F2" w:rsidR="00A67F55" w:rsidRPr="00944D28" w:rsidRDefault="00B7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56123" w:rsidR="00A67F55" w:rsidRPr="00944D28" w:rsidRDefault="00B7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A79A1" w:rsidR="00A67F55" w:rsidRPr="00944D28" w:rsidRDefault="00B7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A5405" w:rsidR="00A67F55" w:rsidRPr="00944D28" w:rsidRDefault="00B77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8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AC9CD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91DDA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709A9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3AA9A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C0CC6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2CAE4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9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5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DC1CD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08CFC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1B183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28784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B4971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F096DB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7CCC4" w:rsidR="00B87ED3" w:rsidRPr="00944D28" w:rsidRDefault="00B7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D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CF89C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D29FF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3F0FC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C3CC2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98231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9A380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CE068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2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D6AB3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56DA2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8B0F9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C8916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09F3D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D4219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31C31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B59D5" w:rsidR="00B87ED3" w:rsidRPr="00944D28" w:rsidRDefault="00B7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02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7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6C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4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0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A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1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99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