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F5FC" w:rsidR="0061148E" w:rsidRPr="00944D28" w:rsidRDefault="003A3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D2FE" w:rsidR="0061148E" w:rsidRPr="004A7085" w:rsidRDefault="003A3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985B5" w:rsidR="00B87ED3" w:rsidRPr="00944D28" w:rsidRDefault="003A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B5172" w:rsidR="00B87ED3" w:rsidRPr="00944D28" w:rsidRDefault="003A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74F85" w:rsidR="00B87ED3" w:rsidRPr="00944D28" w:rsidRDefault="003A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D8BAD" w:rsidR="00B87ED3" w:rsidRPr="00944D28" w:rsidRDefault="003A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C3200" w:rsidR="00B87ED3" w:rsidRPr="00944D28" w:rsidRDefault="003A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ACFE9" w:rsidR="00B87ED3" w:rsidRPr="00944D28" w:rsidRDefault="003A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49F13" w:rsidR="00B87ED3" w:rsidRPr="00944D28" w:rsidRDefault="003A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8CF0A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94561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F8175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BBC5E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D4B7F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AC208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8892C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6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6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2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4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85D25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F5257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EDE6C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D5331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DCB11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87F81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E3A77" w:rsidR="00B87ED3" w:rsidRPr="00944D28" w:rsidRDefault="003A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B41D8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65AF4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CF3CC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8279B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E7210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DAAA1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3F389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9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A57CF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679D9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B8388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7396B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E0DDB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3AB65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80BB6" w:rsidR="00B87ED3" w:rsidRPr="00944D28" w:rsidRDefault="003A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A3F2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