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84EE" w:rsidR="0061148E" w:rsidRPr="00196003" w:rsidRDefault="00D258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0898" w:rsidR="0061148E" w:rsidRPr="00196003" w:rsidRDefault="00D258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785A3" w:rsidR="005D61C7" w:rsidRPr="00196003" w:rsidRDefault="00D258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61C8C" w:rsidR="005D61C7" w:rsidRPr="00196003" w:rsidRDefault="00D258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A2D9C" w:rsidR="005D61C7" w:rsidRPr="00196003" w:rsidRDefault="00D258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98D79" w:rsidR="005D61C7" w:rsidRPr="00196003" w:rsidRDefault="00D258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5249A" w:rsidR="005D61C7" w:rsidRPr="00196003" w:rsidRDefault="00D258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FDAD1" w:rsidR="005D61C7" w:rsidRPr="00196003" w:rsidRDefault="00D258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9264F" w:rsidR="005D61C7" w:rsidRPr="00196003" w:rsidRDefault="00D2584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43DC0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A9A2D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9322C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23BA1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E6229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F1725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6E59B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1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9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33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8A23D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67E7B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94D17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CFD2B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BE9D8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85611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31ABD" w:rsidR="00B87ED3" w:rsidRPr="00196003" w:rsidRDefault="00D2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F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FD7F9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827A0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4C764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A549E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E3DE6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C2B1C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168F7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290B" w:rsidR="00B87ED3" w:rsidRPr="00944D28" w:rsidRDefault="00D25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28B5" w:rsidR="00B87ED3" w:rsidRPr="00944D28" w:rsidRDefault="00D25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4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510B1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F3B0B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A2CCB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1802F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79E81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560C3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22141" w:rsidR="00B87ED3" w:rsidRPr="00196003" w:rsidRDefault="00D2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258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