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DA126" w:rsidR="00061896" w:rsidRPr="005F4693" w:rsidRDefault="00C41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93C23" w:rsidR="00061896" w:rsidRPr="00E407AC" w:rsidRDefault="00C41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452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C12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948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A6A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BFE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0AA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5F2" w:rsidR="00FC15B4" w:rsidRPr="00D11D17" w:rsidRDefault="00C4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E1C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58E7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C95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384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CC3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FBDD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1BCF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D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9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8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3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0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D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4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71D1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F33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EE2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BC6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C720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53D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D671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F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2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B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2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64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D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13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1AA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3CD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F08A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AA9D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80EF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44D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7F9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B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7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7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D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7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5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C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85D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F924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E9C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1D5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983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4E9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F7B0" w:rsidR="009A6C64" w:rsidRPr="00C2583D" w:rsidRDefault="00C4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5AA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FCF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D1A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4D2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908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E14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E0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FE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