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F2C2E87" w:rsidR="00F16E0A" w:rsidRPr="00EC3119" w:rsidRDefault="00E802A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A7A7EA2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61B2007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BD6E63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0C18890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6BCCB63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359CEF9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EA5A88" w:rsidR="00E14BB7" w:rsidRPr="00EC3119" w:rsidRDefault="00E802A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89FC40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F46D67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52AA33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B5A8E7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F204C1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0C87D54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10A8ABF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43062B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B9EC64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C31DC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C1790F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514B0D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67CD39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C7972C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EA7E274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A62038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AB39913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0D5697D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E952512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40DDDF3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16930FA" w:rsidR="00B87ED3" w:rsidRPr="000B3BE8" w:rsidRDefault="00E802A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9A766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F2EFD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7043F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3C8B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ABBFC1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3087A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88E3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146911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875868B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CDEF1E4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1D56364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09AF79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653A3A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4AD79B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F0F96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FB771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FF2A1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52C1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49D96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D7769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C3E09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A76A7B4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93449C2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F67554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10757A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A4BD604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E905683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4CC7E5F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50C5D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5FE82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4FFC8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D778C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A5E36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253A7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418EA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E3C4FB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4772EBC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11EEAE4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D93495F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94041C2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DB75B6E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51DA4A8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908BF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B48CA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A25EF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672B7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1276F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E3B4D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D429C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28B5DE6" w:rsidR="00B87ED3" w:rsidRPr="000B3BE8" w:rsidRDefault="00E802A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CFC061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5495C5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A4A750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CFC397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ECC284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604F1A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79E3F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B826A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A689C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577B8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335B7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931C9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6B699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802A3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