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3FCE2" w:rsidR="0061148E" w:rsidRPr="00C834E2" w:rsidRDefault="00BE5E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483D" w:rsidR="0061148E" w:rsidRPr="00C834E2" w:rsidRDefault="00BE5E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06D7B" w:rsidR="00B87ED3" w:rsidRPr="00944D28" w:rsidRDefault="00BE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237BB" w:rsidR="00B87ED3" w:rsidRPr="00944D28" w:rsidRDefault="00BE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5A974" w:rsidR="00B87ED3" w:rsidRPr="00944D28" w:rsidRDefault="00BE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17D27" w:rsidR="00B87ED3" w:rsidRPr="00944D28" w:rsidRDefault="00BE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766EA" w:rsidR="00B87ED3" w:rsidRPr="00944D28" w:rsidRDefault="00BE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CBD4D" w:rsidR="00B87ED3" w:rsidRPr="00944D28" w:rsidRDefault="00BE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B4AF5" w:rsidR="00B87ED3" w:rsidRPr="00944D28" w:rsidRDefault="00BE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41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24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E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A6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7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F552C" w:rsidR="00B87ED3" w:rsidRPr="00944D28" w:rsidRDefault="00BE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23C51" w:rsidR="00B87ED3" w:rsidRPr="00944D28" w:rsidRDefault="00BE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5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0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3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0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BF4F2" w:rsidR="00B87ED3" w:rsidRPr="00944D28" w:rsidRDefault="00BE5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F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D7B90" w:rsidR="00B87ED3" w:rsidRPr="00944D28" w:rsidRDefault="00BE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A334C" w:rsidR="00B87ED3" w:rsidRPr="00944D28" w:rsidRDefault="00BE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AA41F" w:rsidR="00B87ED3" w:rsidRPr="00944D28" w:rsidRDefault="00BE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951E7" w:rsidR="00B87ED3" w:rsidRPr="00944D28" w:rsidRDefault="00BE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8F6FB" w:rsidR="00B87ED3" w:rsidRPr="00944D28" w:rsidRDefault="00BE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7E9E5" w:rsidR="00B87ED3" w:rsidRPr="00944D28" w:rsidRDefault="00BE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0B897" w:rsidR="00B87ED3" w:rsidRPr="00944D28" w:rsidRDefault="00BE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4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B32D2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CB949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E7A7A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804E6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22F41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A7258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48EA0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9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D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0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B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1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0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FDABE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B51F2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FAB3E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57381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EFE30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FFA97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60254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7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3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9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C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A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D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4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1FB16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9E8CF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847D4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162A1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6551F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6B343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0C4C8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5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8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C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7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DE28A" w:rsidR="00B87ED3" w:rsidRPr="00944D28" w:rsidRDefault="00BE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FA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50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9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93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6C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5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8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D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7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A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C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9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5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E2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2022-10-28T22:25:00.0000000Z</dcterms:modified>
</coreProperties>
</file>