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D8FE4" w:rsidR="0061148E" w:rsidRPr="00944D28" w:rsidRDefault="00373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99A3" w:rsidR="0061148E" w:rsidRPr="004A7085" w:rsidRDefault="00373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3D6E3" w:rsidR="00AC6230" w:rsidRPr="00944D28" w:rsidRDefault="003733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D564E" w:rsidR="00AC6230" w:rsidRPr="00944D28" w:rsidRDefault="003733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99012" w:rsidR="00AC6230" w:rsidRPr="00944D28" w:rsidRDefault="003733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D06D7" w:rsidR="00AC6230" w:rsidRPr="00944D28" w:rsidRDefault="003733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A1FF6" w:rsidR="00AC6230" w:rsidRPr="00944D28" w:rsidRDefault="003733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7AFC5" w:rsidR="00AC6230" w:rsidRPr="00944D28" w:rsidRDefault="003733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FFA61" w:rsidR="00AC6230" w:rsidRPr="00944D28" w:rsidRDefault="003733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6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3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F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2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3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67970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210E7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1F73C" w:rsidR="00B87ED3" w:rsidRPr="00944D28" w:rsidRDefault="00373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6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D71E4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EA08C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E9A50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3EDB9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96BAD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951DE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88311" w:rsidR="00B87ED3" w:rsidRPr="00944D28" w:rsidRDefault="0037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8062A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5053A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ACE71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5E1F4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57EAE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70EEF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1A963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FDCCB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B5369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08FD5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5CD6E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5EEAE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D5743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1CDC9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2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2A268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3CC17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35D63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70BCE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C2B91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1B955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C513C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5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D2EF8E" w:rsidR="00B87ED3" w:rsidRPr="00944D28" w:rsidRDefault="0037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D6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94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F3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4D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E3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9A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A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33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