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73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5314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73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737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ABA88" w:rsidR="00CC1B32" w:rsidRPr="00CC1B32" w:rsidRDefault="004173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3C2CC4" w:rsidR="006E15B7" w:rsidRPr="00D72FD1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D77547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C786B5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7C5BC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1175E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622F7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59576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0B192F" w:rsidR="006E15B7" w:rsidRPr="00AB2807" w:rsidRDefault="004173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F04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052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B33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3B0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BFAA3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DDD90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A5DC31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333093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154C3A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028B90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CBA64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AFB477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30AE77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438141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DA8DBA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D091AF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ED16D8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32D754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6E436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C426473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74C96D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94588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C604E4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7296E5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0917EB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FC2C6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C71A6C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33466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11F69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9BC9CC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BF1BB5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E703EC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1B1009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BCD24" w:rsidR="006E15B7" w:rsidRPr="00CC1B32" w:rsidRDefault="004173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9760A5" w:rsidR="006E15B7" w:rsidRPr="00CC1B32" w:rsidRDefault="004173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6360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837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C00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32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59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EEA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D2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E40337" w:rsidR="006E15B7" w:rsidRPr="00D72FD1" w:rsidRDefault="004173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FF9E1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01B1BA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B8E1A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710D7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31DBC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FA64DB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E718B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A3548E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22504F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0F4D41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8AF8F3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0FFEE5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3D48A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39076" w:rsidR="003D6839" w:rsidRPr="0041737F" w:rsidRDefault="00417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3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BBEC5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F545F9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B1EF13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EF4184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D2F30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E28B1C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06275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C8810E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C9D688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89FD2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66593A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49D02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6326E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2B157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533E34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CA02AD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E226B0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5B2E22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959220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FD73E6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D1880B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54922E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4AC888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FBD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2C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F83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A0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19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6AF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60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B2E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E84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96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2C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5CCE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62CA1C" w:rsidR="003D6839" w:rsidRPr="00D72FD1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74F7D9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24BBE0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86F307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55DCDF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E9CAE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A7478F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C5449D" w:rsidR="003D6839" w:rsidRPr="00AB2807" w:rsidRDefault="004173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619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7B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66F1F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18BFE1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52A38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FBBA08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7BE8A5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A3F1D4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36EE50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F6E1A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8A6215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9801EE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E94DB6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A1C979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0F9258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46D697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5DE3D7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FF3412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358991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212DCB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A99A4F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6DC7C1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1C76C4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FEB8E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BD81F7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70BE0B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559D14" w:rsidR="003D6839" w:rsidRPr="0041737F" w:rsidRDefault="004173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3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BF6143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FD4051" w:rsidR="003D6839" w:rsidRPr="00CC1B32" w:rsidRDefault="004173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437D39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151F3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4F8BDF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F6F898" w:rsidR="003D6839" w:rsidRPr="00CC1B32" w:rsidRDefault="004173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ABC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C16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59D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768E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D6C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68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C3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444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A187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BD540" w:rsidR="0051614F" w:rsidRPr="00CC1B32" w:rsidRDefault="00417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7CD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3B0B31" w:rsidR="0051614F" w:rsidRPr="00CC1B32" w:rsidRDefault="004173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C5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E72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364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86D4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1C2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8B3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94A2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A89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3CB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C16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80B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CFE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10E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16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BB7B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737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