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A1DDBB" w:rsidR="00E4321B" w:rsidRPr="00E4321B" w:rsidRDefault="006A6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61EBF2" w:rsidR="00DF4FD8" w:rsidRPr="00DF4FD8" w:rsidRDefault="006A6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B95E2" w:rsidR="00DF4FD8" w:rsidRPr="0075070E" w:rsidRDefault="006A6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56BBD9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C89AF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90DBD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6E413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239DF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8C4EC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7F0571" w:rsidR="00DF4FD8" w:rsidRPr="00DF4FD8" w:rsidRDefault="006A6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FA1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1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BF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427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EB8D0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88F2E8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947856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0168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0111E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935C06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83D001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128A1B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6C8057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A5EC91" w:rsidR="00DF4FD8" w:rsidRPr="006A6FB1" w:rsidRDefault="006A6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F8E1EA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41B3B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1FDE40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A3A222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1B222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B7F38B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0FF524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A7177F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D1CF0F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95E4FF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87FA98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A01C93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2ACDF5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9A792B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56229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13F901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4060D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8E9E44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194CB0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044E89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45B17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B6A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05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40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FD2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44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5BC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E2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B9E3A" w:rsidR="00B87141" w:rsidRPr="0075070E" w:rsidRDefault="006A6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56DEC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FD3255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C5FCA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A2C99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583F9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6610E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499C8" w:rsidR="00B87141" w:rsidRPr="00DF4FD8" w:rsidRDefault="006A6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BC6D93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51563B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966DBE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F765B8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181AF8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393D79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FE5CE2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A7DC4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DA3267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62A626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7B8F2C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A49AD3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EE8870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1CC6B4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2470FD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29B459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D9D9CB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9821EB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F11300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E055DD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645335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8E47CE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118327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F372D9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9F6EC5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B9200C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0D83CF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3F6335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D0ED0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D6038F" w:rsidR="00DF0BAE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537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AC8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804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A0F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87A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3E5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BAA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4BF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30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F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9F9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D9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51095" w:rsidR="00857029" w:rsidRPr="0075070E" w:rsidRDefault="006A6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9F52E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3D9DA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E5031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D2275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A09079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D5F191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80FD1" w:rsidR="00857029" w:rsidRPr="00DF4FD8" w:rsidRDefault="006A6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821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39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14F3B2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00A4A8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AC1CED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B167A7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9C9332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C1BD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FA1F5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CBD196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EC34D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D55BAA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BA0B6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7A21EB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230F3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9564CB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8C68E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549F5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589E7D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56C578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728DA1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E155D6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61440E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D6CD53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DC8B97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9A9208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F46279" w:rsidR="00DF4FD8" w:rsidRPr="006A6FB1" w:rsidRDefault="006A6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9DB52C" w:rsidR="00DF4FD8" w:rsidRPr="006A6FB1" w:rsidRDefault="006A6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2A94C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D63851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AFC783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A91BC5" w:rsidR="00DF4FD8" w:rsidRPr="004020EB" w:rsidRDefault="006A6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95F3E6" w:rsidR="00DF4FD8" w:rsidRPr="006A6FB1" w:rsidRDefault="006A6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02ED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1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05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B4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05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C5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0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E7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29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72631" w:rsidR="00C54E9D" w:rsidRDefault="006A6FB1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C09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ED28D" w:rsidR="00C54E9D" w:rsidRDefault="006A6F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731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D4CAD" w:rsidR="00C54E9D" w:rsidRDefault="006A6FB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8E2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E7E43" w:rsidR="00C54E9D" w:rsidRDefault="006A6FB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7F47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54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C08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D8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082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77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D38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1DE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E3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9CE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730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FB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