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093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64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64E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09388E" w:rsidR="003D2FC0" w:rsidRPr="004229B4" w:rsidRDefault="00B464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2A3F65" w:rsidR="004229B4" w:rsidRPr="0083297E" w:rsidRDefault="00B464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4F9A3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4346C7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F3BEDF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277AF2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22CD9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29F9A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14631" w:rsidR="006F51AE" w:rsidRPr="002D6604" w:rsidRDefault="00B46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D9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EE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15509A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CBE39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B2C89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1DC4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62ADE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E2042C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139C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61B0BA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E284C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FF218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DF349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62A2AA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3D6E8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CF96D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960B2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923B6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4FAD4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B2DC0A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F48D98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EF76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5060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BD096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7A4B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24F82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C939A4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EF54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603C6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00269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96FD7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5D98D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D1D78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B06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938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C9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AF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8E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01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55B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C4E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4FF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27095C" w:rsidR="004229B4" w:rsidRPr="0083297E" w:rsidRDefault="00B464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834A2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46264D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7A73C0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1DF3C3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AB5DF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0401FD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938BF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C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E4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20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78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A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1A84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7AB9C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F62A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169C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AB65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D425D6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7CE0B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8EC952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B98EF7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357278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E718CF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78A14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C62D97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080738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B58F4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92EF0D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3DF4D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2444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ECA89C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A0008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834650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BB29EA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3CC68C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9610F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75A950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5BE4DC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533776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7A103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4ABED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4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AF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0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03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D9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9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EF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2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816C0" w:rsidR="004229B4" w:rsidRPr="0083297E" w:rsidRDefault="00B464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3958E7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4EC60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40F79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A092C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27C6D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6B1AC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70FDC4" w:rsidR="00671199" w:rsidRPr="002D6604" w:rsidRDefault="00B46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5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6D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91C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C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FCC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E7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FC776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D6ED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37EA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F4A2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F7776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1AC60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315EA2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AC83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80FD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D20764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948A87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7E50D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B798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8B12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343FAD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E162D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D7DAE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F99D5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704FC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3D9146" w:rsidR="009A6C64" w:rsidRPr="00B464EB" w:rsidRDefault="00B46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4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BAAA47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1C1DBA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8B65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0A649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6CE80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FA02B3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3F455F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5F7D1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712CB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0E9E34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D48DE" w:rsidR="009A6C64" w:rsidRPr="002E08C9" w:rsidRDefault="00B46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71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BB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C3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66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3A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64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56BDA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85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F7B13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35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45EE5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C2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56789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99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6CDEF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A0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8F322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9D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D5D80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A7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F1B6C" w:rsidR="00884AB4" w:rsidRPr="003D2FC0" w:rsidRDefault="00B4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69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F0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E5B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4E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