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FF6B" w:rsidR="0061148E" w:rsidRPr="0035681E" w:rsidRDefault="00C51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F5C5" w:rsidR="0061148E" w:rsidRPr="0035681E" w:rsidRDefault="00C51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7A0B6" w:rsidR="00CD0676" w:rsidRPr="00944D28" w:rsidRDefault="00C5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1F283" w:rsidR="00CD0676" w:rsidRPr="00944D28" w:rsidRDefault="00C5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85D02" w:rsidR="00CD0676" w:rsidRPr="00944D28" w:rsidRDefault="00C5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35B37" w:rsidR="00CD0676" w:rsidRPr="00944D28" w:rsidRDefault="00C5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C37EC" w:rsidR="00CD0676" w:rsidRPr="00944D28" w:rsidRDefault="00C5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29740" w:rsidR="00CD0676" w:rsidRPr="00944D28" w:rsidRDefault="00C5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B30D6" w:rsidR="00CD0676" w:rsidRPr="00944D28" w:rsidRDefault="00C5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6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B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E5E75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6353B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847AB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3F7F7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39CCC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BD49" w:rsidR="00B87ED3" w:rsidRPr="00944D28" w:rsidRDefault="00C51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03169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C0768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82B08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DC95D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B1E08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B1683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D7615" w:rsidR="00B87ED3" w:rsidRPr="00944D28" w:rsidRDefault="00C5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4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55E30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A3A0C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AC5F9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16703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711D6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4771A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715DD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CF64" w:rsidR="00B87ED3" w:rsidRPr="00944D28" w:rsidRDefault="00C5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B0D64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EAB52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236B1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BDC0B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6D560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30CEB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2AB7D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8CD3" w:rsidR="00B87ED3" w:rsidRPr="00944D28" w:rsidRDefault="00C5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C2A2" w:rsidR="00B87ED3" w:rsidRPr="00944D28" w:rsidRDefault="00C5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A3328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17EE6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9CA4C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BCA93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44678" w:rsidR="00B87ED3" w:rsidRPr="00944D28" w:rsidRDefault="00C5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0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B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A8DA" w:rsidR="00B87ED3" w:rsidRPr="00944D28" w:rsidRDefault="00C5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2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