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F2CF" w:rsidR="0061148E" w:rsidRPr="00177744" w:rsidRDefault="00BB0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EF27" w:rsidR="0061148E" w:rsidRPr="00177744" w:rsidRDefault="00BB0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4AD84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B62C3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BD911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BF514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4BA96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F98EF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9E8EF" w:rsidR="00983D57" w:rsidRPr="00177744" w:rsidRDefault="00BB0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57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BC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7C1D2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68087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27D39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DEB59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07AB1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2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1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3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D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A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A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F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A7CD3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5A5BC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523F8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BF67C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B31E3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D74F1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D72CF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57AE8" w:rsidR="00B87ED3" w:rsidRPr="00177744" w:rsidRDefault="00BB0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3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1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B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5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B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A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7E4EF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57ED7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0CD40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BF5C1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78287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52DCC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F0E8D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6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F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E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F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7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A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E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86CB8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3804A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C02DC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7C22F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12280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9D698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AE31D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F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D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6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1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5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3C5D6" w:rsidR="00B87ED3" w:rsidRPr="00177744" w:rsidRDefault="00BB0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91571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A7CC7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63BF7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BBC7F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CC17A" w:rsidR="00B87ED3" w:rsidRPr="00177744" w:rsidRDefault="00BB0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2B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1E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8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1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7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A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7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6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0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2022-10-16T12:53:00.0000000Z</dcterms:modified>
</coreProperties>
</file>