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B29D" w:rsidR="0061148E" w:rsidRPr="00C834E2" w:rsidRDefault="00712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F7F0" w:rsidR="0061148E" w:rsidRPr="00C834E2" w:rsidRDefault="00712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B55CD" w:rsidR="00B87ED3" w:rsidRPr="00944D28" w:rsidRDefault="0071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B5589" w:rsidR="00B87ED3" w:rsidRPr="00944D28" w:rsidRDefault="0071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2FEA6" w:rsidR="00B87ED3" w:rsidRPr="00944D28" w:rsidRDefault="0071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789C4" w:rsidR="00B87ED3" w:rsidRPr="00944D28" w:rsidRDefault="0071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184F8" w:rsidR="00B87ED3" w:rsidRPr="00944D28" w:rsidRDefault="0071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FD8E6" w:rsidR="00B87ED3" w:rsidRPr="00944D28" w:rsidRDefault="0071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C74A6" w:rsidR="00B87ED3" w:rsidRPr="00944D28" w:rsidRDefault="00712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4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00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B9AFE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E02E9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48E99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57D93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DEDE8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C9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83BF4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7023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57AD9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571F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A3C2B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D2BE5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FD2F5" w:rsidR="00B87ED3" w:rsidRPr="00944D28" w:rsidRDefault="0071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BC875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3676A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54AE2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527A2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0E916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C9063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A2469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A0313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4C4CB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B754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9B991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5169C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2C4CC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C70D7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65A6" w:rsidR="00B87ED3" w:rsidRPr="00944D28" w:rsidRDefault="00712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295E" w:rsidR="00B87ED3" w:rsidRPr="00944D28" w:rsidRDefault="00712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D20C" w:rsidR="00B87ED3" w:rsidRPr="00944D28" w:rsidRDefault="00712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72592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CB286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EA244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4BB9E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7A879" w:rsidR="00B87ED3" w:rsidRPr="00944D28" w:rsidRDefault="0071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4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0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9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7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E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5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