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CB3E" w:rsidR="0061148E" w:rsidRPr="00C834E2" w:rsidRDefault="004E7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30FD6" w:rsidR="0061148E" w:rsidRPr="00C834E2" w:rsidRDefault="004E7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0F50A" w:rsidR="00B87ED3" w:rsidRPr="00944D28" w:rsidRDefault="004E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D179B" w:rsidR="00B87ED3" w:rsidRPr="00944D28" w:rsidRDefault="004E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1FBC8" w:rsidR="00B87ED3" w:rsidRPr="00944D28" w:rsidRDefault="004E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93F08" w:rsidR="00B87ED3" w:rsidRPr="00944D28" w:rsidRDefault="004E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90C05" w:rsidR="00B87ED3" w:rsidRPr="00944D28" w:rsidRDefault="004E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E53AD" w:rsidR="00B87ED3" w:rsidRPr="00944D28" w:rsidRDefault="004E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46ABE" w:rsidR="00B87ED3" w:rsidRPr="00944D28" w:rsidRDefault="004E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3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5A01F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31F0C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0003F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10E8F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73FCD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EE630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8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17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53721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200B4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A0A38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2E8E2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64DBD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53E78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B0D87" w:rsidR="00B87ED3" w:rsidRPr="00944D28" w:rsidRDefault="004E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6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1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1C1C2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E33B3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DECFB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01AD1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2FBDE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F3C0D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8701C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3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5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F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1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371CA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B5732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D38BB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5C7BE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1F777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E2632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C5E62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C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EB40" w:rsidR="00B87ED3" w:rsidRPr="00944D28" w:rsidRDefault="004E7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D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3293C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9B8EE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026A7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58798" w:rsidR="00B87ED3" w:rsidRPr="00944D28" w:rsidRDefault="004E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E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4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0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2C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