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42A0B" w:rsidR="00380DB3" w:rsidRPr="0068293E" w:rsidRDefault="00326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A267C" w:rsidR="00380DB3" w:rsidRPr="0068293E" w:rsidRDefault="00326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A3874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0036F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45236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DD759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9ACDA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B6F0E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F0DA0" w:rsidR="00240DC4" w:rsidRPr="00B03D55" w:rsidRDefault="0032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3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F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2DC5B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485A0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15F98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90BF9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E0EAF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0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B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C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7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D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D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6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3FBD6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99B7A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B651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D6F0E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27B2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9FFE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653BB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1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E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D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A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3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8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6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AB9C0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AA860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95CD2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B82E5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71F4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13F4D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C8C6C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4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A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A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3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6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3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A1F8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F452B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B4F3C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3D56B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E0C94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5A82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3990D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4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D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B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F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5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04BA" w:rsidR="001835FB" w:rsidRPr="00DA1511" w:rsidRDefault="00326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0164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5EFBB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76768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474FB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EECDA" w:rsidR="009A6C64" w:rsidRPr="00730585" w:rsidRDefault="0032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3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E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8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A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6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8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1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0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D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5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