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A3868" w:rsidR="0061148E" w:rsidRPr="009231D2" w:rsidRDefault="00AF4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D717" w:rsidR="0061148E" w:rsidRPr="009231D2" w:rsidRDefault="00AF4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C35C0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46D06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D7159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28FBE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78063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F1FA6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C6C57" w:rsidR="00B87ED3" w:rsidRPr="00944D28" w:rsidRDefault="00AF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7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5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4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7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D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F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1B3D9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27E1" w:rsidR="00B87ED3" w:rsidRPr="00944D28" w:rsidRDefault="00AF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EA59F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9AB22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0B716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DC4D0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5A31B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C5382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D939D" w:rsidR="00B87ED3" w:rsidRPr="00944D28" w:rsidRDefault="00AF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D9A9F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DF42D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A1DE3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C2264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658F8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01D9A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1C774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B727" w:rsidR="00B87ED3" w:rsidRPr="00944D28" w:rsidRDefault="00AF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5FE21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F2C35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33D22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955C1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1F564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D22EF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CFAB4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F95F6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7B42F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A5911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CB611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64F7F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BDFC3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D3E21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8EE74F" w:rsidR="00B87ED3" w:rsidRPr="00944D28" w:rsidRDefault="00AF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A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2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EB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24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C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D0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4D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2022-10-20T17:16:00.0000000Z</dcterms:modified>
</coreProperties>
</file>