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68E2" w:rsidR="0061148E" w:rsidRPr="00944D28" w:rsidRDefault="00146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A67F" w:rsidR="0061148E" w:rsidRPr="004A7085" w:rsidRDefault="00146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30AFC" w:rsidR="00B87ED3" w:rsidRPr="00944D28" w:rsidRDefault="0014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8EA9" w:rsidR="00B87ED3" w:rsidRPr="00944D28" w:rsidRDefault="0014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D05F5" w:rsidR="00B87ED3" w:rsidRPr="00944D28" w:rsidRDefault="0014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B48C3" w:rsidR="00B87ED3" w:rsidRPr="00944D28" w:rsidRDefault="0014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D7757" w:rsidR="00B87ED3" w:rsidRPr="00944D28" w:rsidRDefault="0014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CAE40" w:rsidR="00B87ED3" w:rsidRPr="00944D28" w:rsidRDefault="0014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E4A82" w:rsidR="00B87ED3" w:rsidRPr="00944D28" w:rsidRDefault="0014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FDF4D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D3D8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50C24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5BCF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51A94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85A1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55406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9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FA03" w:rsidR="00B87ED3" w:rsidRPr="00944D28" w:rsidRDefault="00146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4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0FB1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BDC8B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F1369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02BB4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5003A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C6517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6169" w:rsidR="00B87ED3" w:rsidRPr="00944D28" w:rsidRDefault="0014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1C6A" w:rsidR="00B87ED3" w:rsidRPr="00944D28" w:rsidRDefault="0014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C8317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CFDF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5A5C1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20ED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42D96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450C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41322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D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C4E9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5566B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919BF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1A534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A4A5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BA352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1D7F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D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B628" w:rsidR="00B87ED3" w:rsidRPr="00944D28" w:rsidRDefault="0014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3F94" w:rsidR="00B87ED3" w:rsidRPr="00944D28" w:rsidRDefault="0014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33FF6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69C3D" w:rsidR="00B87ED3" w:rsidRPr="00944D28" w:rsidRDefault="0014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E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6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6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4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