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AC7E" w:rsidR="0061148E" w:rsidRPr="00177744" w:rsidRDefault="00E05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C108" w:rsidR="0061148E" w:rsidRPr="00177744" w:rsidRDefault="00E05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28879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526F0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71B87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55766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72C7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DA068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A1EE" w:rsidR="004A6494" w:rsidRPr="00177744" w:rsidRDefault="00E051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74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0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07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8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7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34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DE264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E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B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2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9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2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B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3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1C1A5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732C2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7269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C41BD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3A8EA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36BEA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45815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E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2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1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2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3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F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4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4F657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C6ACB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17162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B657D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5789B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37966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8DE4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B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9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7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1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0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5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5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1284A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EB16D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3E537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B34BB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E87CA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53AFD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D37E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3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9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D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EA022" w:rsidR="00B87ED3" w:rsidRPr="00177744" w:rsidRDefault="00E0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C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4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7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240E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DD6AF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83FD7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B53DF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F924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3FA76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B7D3E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1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1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5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D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C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C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0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73C317" w:rsidR="00B87ED3" w:rsidRPr="00177744" w:rsidRDefault="00E0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E7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48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01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75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DE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1F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0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9D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22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C3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B8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71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4B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51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2022-10-20T04:14:00.0000000Z</dcterms:modified>
</coreProperties>
</file>