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3C7E" w:rsidR="0061148E" w:rsidRPr="00C834E2" w:rsidRDefault="00795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BF5C" w:rsidR="0061148E" w:rsidRPr="00C834E2" w:rsidRDefault="00795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49273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5EEBA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2AA30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20422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B1FD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8159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548E1" w:rsidR="00B87ED3" w:rsidRPr="00944D28" w:rsidRDefault="0079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8C8A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C2D02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BC3D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6DE4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5993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9B8C3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F66C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0CC6" w:rsidR="00B87ED3" w:rsidRPr="00944D28" w:rsidRDefault="00795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0396" w:rsidR="00B87ED3" w:rsidRPr="00944D28" w:rsidRDefault="00795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696D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81F3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85C2A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1D1F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7758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CC5C1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2621" w:rsidR="00B87ED3" w:rsidRPr="00944D28" w:rsidRDefault="007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E1A3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EB77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8ED63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9257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0534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D654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E7191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0B5A1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1556B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6D83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1C6C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23EAE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2BEE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4A902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6DF8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4C6B9" w:rsidR="00B87ED3" w:rsidRPr="00944D28" w:rsidRDefault="007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9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4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7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F74D" w:rsidR="00B87ED3" w:rsidRPr="00944D28" w:rsidRDefault="0079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9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