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863E1" w:rsidR="0061148E" w:rsidRPr="00944D28" w:rsidRDefault="00C80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4859" w:rsidR="0061148E" w:rsidRPr="004A7085" w:rsidRDefault="00C80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7519A" w:rsidR="00B87ED3" w:rsidRPr="00944D28" w:rsidRDefault="00C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D6463" w:rsidR="00B87ED3" w:rsidRPr="00944D28" w:rsidRDefault="00C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1E298" w:rsidR="00B87ED3" w:rsidRPr="00944D28" w:rsidRDefault="00C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02261" w:rsidR="00B87ED3" w:rsidRPr="00944D28" w:rsidRDefault="00C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7A988" w:rsidR="00B87ED3" w:rsidRPr="00944D28" w:rsidRDefault="00C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04260" w:rsidR="00B87ED3" w:rsidRPr="00944D28" w:rsidRDefault="00C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482F4" w:rsidR="00B87ED3" w:rsidRPr="00944D28" w:rsidRDefault="00C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7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5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C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D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C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DE7D3" w:rsidR="00B87ED3" w:rsidRPr="00944D28" w:rsidRDefault="00C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2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9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8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0CFB0" w:rsidR="00B87ED3" w:rsidRPr="00944D28" w:rsidRDefault="00C80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862BD" w:rsidR="00B87ED3" w:rsidRPr="00944D28" w:rsidRDefault="00C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5D676" w:rsidR="00B87ED3" w:rsidRPr="00944D28" w:rsidRDefault="00C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4D29B" w:rsidR="00B87ED3" w:rsidRPr="00944D28" w:rsidRDefault="00C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EE68D" w:rsidR="00B87ED3" w:rsidRPr="00944D28" w:rsidRDefault="00C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C9D44" w:rsidR="00B87ED3" w:rsidRPr="00944D28" w:rsidRDefault="00C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CDEE6" w:rsidR="00B87ED3" w:rsidRPr="00944D28" w:rsidRDefault="00C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CEDBB" w:rsidR="00B87ED3" w:rsidRPr="00944D28" w:rsidRDefault="00C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9D5C" w:rsidR="00B87ED3" w:rsidRPr="00944D28" w:rsidRDefault="00C8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0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3088A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A1254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4F61C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3872D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D132F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900C5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3262C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B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5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F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5BE9A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38BEC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706F7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96FE8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E0517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04173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C0386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AD33C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E9C68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E4F8C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59907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269CF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E84AC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1CDC2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6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C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928FC" w:rsidR="00B87ED3" w:rsidRPr="00944D28" w:rsidRDefault="00C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F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8E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D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0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8E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1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6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B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E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9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3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EA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2022-10-20T07:36:00.0000000Z</dcterms:modified>
</coreProperties>
</file>