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0549" w:rsidR="0061148E" w:rsidRPr="000C582F" w:rsidRDefault="00F43B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ED99" w:rsidR="0061148E" w:rsidRPr="000C582F" w:rsidRDefault="00F43B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0AE07" w:rsidR="00B87ED3" w:rsidRPr="000C582F" w:rsidRDefault="00F4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0208D" w:rsidR="00B87ED3" w:rsidRPr="000C582F" w:rsidRDefault="00F4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2E3A7" w:rsidR="00B87ED3" w:rsidRPr="000C582F" w:rsidRDefault="00F4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59301" w:rsidR="00B87ED3" w:rsidRPr="000C582F" w:rsidRDefault="00F4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2A412" w:rsidR="00B87ED3" w:rsidRPr="000C582F" w:rsidRDefault="00F4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15517" w:rsidR="00B87ED3" w:rsidRPr="000C582F" w:rsidRDefault="00F4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7BE9F" w:rsidR="00B87ED3" w:rsidRPr="000C582F" w:rsidRDefault="00F4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329E7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04AE6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EC9A5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4A42F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94CEC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E992D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574D1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5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2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7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9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D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5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2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90028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5446C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A24E6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DF6D3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4FCEC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AE8EF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CF6DF" w:rsidR="00B87ED3" w:rsidRPr="000C582F" w:rsidRDefault="00F4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7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7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13976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0CF9B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0D3C4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6C7A5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A727D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5C1C0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A2167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5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BB9F3" w:rsidR="00B87ED3" w:rsidRPr="000C582F" w:rsidRDefault="00F43B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3AA18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DD046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59A80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B2E51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1ED8E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58CE1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C6A96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B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1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51ADD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BF091" w:rsidR="00B87ED3" w:rsidRPr="000C582F" w:rsidRDefault="00F4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E4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7B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F8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5E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D5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2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B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