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D335" w:rsidR="0061148E" w:rsidRPr="00944D28" w:rsidRDefault="00AD4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9EDE" w:rsidR="0061148E" w:rsidRPr="004A7085" w:rsidRDefault="00AD4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6C61C" w:rsidR="00A67F55" w:rsidRPr="00944D28" w:rsidRDefault="00AD4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C82CC" w:rsidR="00A67F55" w:rsidRPr="00944D28" w:rsidRDefault="00AD4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E8B28" w:rsidR="00A67F55" w:rsidRPr="00944D28" w:rsidRDefault="00AD4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69FD2" w:rsidR="00A67F55" w:rsidRPr="00944D28" w:rsidRDefault="00AD4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454F9" w:rsidR="00A67F55" w:rsidRPr="00944D28" w:rsidRDefault="00AD4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9DF53" w:rsidR="00A67F55" w:rsidRPr="00944D28" w:rsidRDefault="00AD4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773A8" w:rsidR="00A67F55" w:rsidRPr="00944D28" w:rsidRDefault="00AD4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63A8F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BEC28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F22C2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E49B7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0E773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61422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9F71D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C219" w:rsidR="00B87ED3" w:rsidRPr="00944D28" w:rsidRDefault="00AD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E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C03F4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1F9E7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7747E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AD995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277FF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EB34F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43C53" w:rsidR="00B87ED3" w:rsidRPr="00944D28" w:rsidRDefault="00AD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8303" w:rsidR="00B87ED3" w:rsidRPr="00944D28" w:rsidRDefault="00AD4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F0CCE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2F02C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615C2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D55D2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9671E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A7659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C00B7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42CB1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78149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53ABE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713D6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128E2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75773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DD849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F1593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4959B" w:rsidR="00B87ED3" w:rsidRPr="00944D28" w:rsidRDefault="00AD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A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B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7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E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DB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B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5B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