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DE84E" w:rsidR="00061896" w:rsidRPr="005F4693" w:rsidRDefault="00650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167E2" w:rsidR="00061896" w:rsidRPr="00E407AC" w:rsidRDefault="00650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F8F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5FF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AAC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F63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EE78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D01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FA5" w:rsidR="00FC15B4" w:rsidRPr="00D11D17" w:rsidRDefault="006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C07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C9E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8C2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9BE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4A7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F27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B5A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C2710" w:rsidR="00DE76F3" w:rsidRPr="0026478E" w:rsidRDefault="006508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8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5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C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C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D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E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9D0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A79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2EBE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A14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886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D5B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5D1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8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0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6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2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A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8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3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915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2DAA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960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C34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032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EFC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549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3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5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1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8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7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2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B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26A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856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ABB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F14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8AC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20B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F48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9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A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F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0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A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E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F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826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83FB" w:rsidR="009A6C64" w:rsidRPr="00C2583D" w:rsidRDefault="006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4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9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1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3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C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4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6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