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44932" w:rsidR="00061896" w:rsidRPr="005F4693" w:rsidRDefault="005F1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8A839" w:rsidR="00061896" w:rsidRPr="00E407AC" w:rsidRDefault="005F1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6D1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4A4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069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A9E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32A0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C90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197" w:rsidR="00FC15B4" w:rsidRPr="00D11D17" w:rsidRDefault="005F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76B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9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B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3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D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A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1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D78DD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612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6B4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74E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D5B2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6B0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827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EA3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58336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7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6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3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C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B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D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AC0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A1DA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9FC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31E4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BAD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29BC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B14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2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B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3B1B1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2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9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B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67836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4393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5D48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F9B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988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EB1A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F47D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B75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4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2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56B57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8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2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5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A0286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B869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8E6B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4216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809C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641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438C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B66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46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77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2A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F6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31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2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043E9" w:rsidR="00DE76F3" w:rsidRPr="0026478E" w:rsidRDefault="005F1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4D85" w:rsidR="009A6C64" w:rsidRPr="00C2583D" w:rsidRDefault="005F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26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38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6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2A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8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D3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79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2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