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61B3F" w:rsidR="00380DB3" w:rsidRPr="0068293E" w:rsidRDefault="00C50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CB77A" w:rsidR="00380DB3" w:rsidRPr="0068293E" w:rsidRDefault="00C50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A3876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01031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E8B40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41386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DF05D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71B70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091F4" w:rsidR="00240DC4" w:rsidRPr="00B03D55" w:rsidRDefault="00C50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B2B36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EC291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D5436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DB241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2116A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F39F6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AA4A0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5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563EE" w:rsidR="001835FB" w:rsidRPr="00DA1511" w:rsidRDefault="00C50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4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C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2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A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9C8D3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138D3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92C51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02CC4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BFFA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814C9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224A2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A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D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6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2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B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2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4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DFAED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A2636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CE6AD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378DB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B6FDD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B257D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0BE7E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0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0353F" w:rsidR="001835FB" w:rsidRPr="00DA1511" w:rsidRDefault="00C50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A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0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F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9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485D9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B1E61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7F1B2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BEDD6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4C4F9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41459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66371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F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9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F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D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1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359EF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26175" w:rsidR="009A6C64" w:rsidRPr="00730585" w:rsidRDefault="00C5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E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85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D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C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6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D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1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8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B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3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6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8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E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