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8047" w:rsidR="0061148E" w:rsidRPr="000C582F" w:rsidRDefault="00625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8C2F" w:rsidR="0061148E" w:rsidRPr="000C582F" w:rsidRDefault="00625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D1349" w:rsidR="00B87ED3" w:rsidRPr="000C582F" w:rsidRDefault="006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34A6F" w:rsidR="00B87ED3" w:rsidRPr="000C582F" w:rsidRDefault="006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4DA60" w:rsidR="00B87ED3" w:rsidRPr="000C582F" w:rsidRDefault="006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0A452" w:rsidR="00B87ED3" w:rsidRPr="000C582F" w:rsidRDefault="006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A6C55" w:rsidR="00B87ED3" w:rsidRPr="000C582F" w:rsidRDefault="006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6513B" w:rsidR="00B87ED3" w:rsidRPr="000C582F" w:rsidRDefault="006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884EF" w:rsidR="00B87ED3" w:rsidRPr="000C582F" w:rsidRDefault="00625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1C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B5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55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28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8B3E8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566BD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105F6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1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5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1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94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9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1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EA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E4761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3A18A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36B2B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D1D75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B839D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497C8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6A039" w:rsidR="00B87ED3" w:rsidRPr="000C582F" w:rsidRDefault="0062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3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F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8B04C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791A1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64CF0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BF56A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8E702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656C9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7A8DB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6DC7E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61D14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68EC8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2D121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BEE09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B1E23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F82CB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D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7AE3E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2FCBB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0EF80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F60FC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08465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86021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527C5" w:rsidR="00B87ED3" w:rsidRPr="000C582F" w:rsidRDefault="0062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4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3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00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2022-10-16T11:17:00.0000000Z</dcterms:modified>
</coreProperties>
</file>