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8839" w:rsidR="0061148E" w:rsidRPr="00944D28" w:rsidRDefault="003E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7445" w:rsidR="0061148E" w:rsidRPr="004A7085" w:rsidRDefault="003E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93E85" w:rsidR="00A67F55" w:rsidRPr="00944D28" w:rsidRDefault="003E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357DE" w:rsidR="00A67F55" w:rsidRPr="00944D28" w:rsidRDefault="003E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DB485" w:rsidR="00A67F55" w:rsidRPr="00944D28" w:rsidRDefault="003E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553F6" w:rsidR="00A67F55" w:rsidRPr="00944D28" w:rsidRDefault="003E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18C4B" w:rsidR="00A67F55" w:rsidRPr="00944D28" w:rsidRDefault="003E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7F18A" w:rsidR="00A67F55" w:rsidRPr="00944D28" w:rsidRDefault="003E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78BAC" w:rsidR="00A67F55" w:rsidRPr="00944D28" w:rsidRDefault="003E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5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C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A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0E536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F8D37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F3603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F9E7A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2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6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F173E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842C5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4AAD2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FD3C6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3EB81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078F0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8AE54" w:rsidR="00B87ED3" w:rsidRPr="00944D28" w:rsidRDefault="003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88AE5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69CC1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4625B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8853F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D4DD8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DDB8C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46D8F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36B34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CB150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8C969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4D0E6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53201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6CB9B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1A62C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5CFED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E391F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3C144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B2598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419D1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3A1B6" w:rsidR="00B87ED3" w:rsidRPr="00944D28" w:rsidRDefault="003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A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E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